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84" w:rsidRDefault="00B60549" w:rsidP="00B60549">
      <w:pPr>
        <w:jc w:val="center"/>
        <w:rPr>
          <w:sz w:val="40"/>
          <w:szCs w:val="40"/>
        </w:rPr>
      </w:pPr>
      <w:r w:rsidRPr="00B60549">
        <w:rPr>
          <w:sz w:val="40"/>
          <w:szCs w:val="40"/>
        </w:rPr>
        <w:t>Инструкци</w:t>
      </w:r>
      <w:r>
        <w:rPr>
          <w:sz w:val="40"/>
          <w:szCs w:val="40"/>
        </w:rPr>
        <w:t>я по техобслуживанию компьютера</w:t>
      </w:r>
    </w:p>
    <w:p w:rsidR="00B60549" w:rsidRPr="00B60549" w:rsidRDefault="00B60549" w:rsidP="00B60549">
      <w:pPr>
        <w:jc w:val="center"/>
        <w:rPr>
          <w:sz w:val="40"/>
          <w:szCs w:val="40"/>
        </w:rPr>
      </w:pPr>
    </w:p>
    <w:p w:rsidR="00B60549" w:rsidRDefault="00B60549">
      <w:r>
        <w:t>ФИО_______________________                                                     Дата заполнения ____________</w:t>
      </w:r>
    </w:p>
    <w:p w:rsidR="00B60549" w:rsidRDefault="00B60549"/>
    <w:p w:rsidR="00B60549" w:rsidRDefault="00B60549" w:rsidP="00B60549">
      <w:pPr>
        <w:jc w:val="right"/>
      </w:pPr>
      <w:r>
        <w:t>Модель материнской платы</w:t>
      </w:r>
      <w:proofErr w:type="gramStart"/>
      <w:r>
        <w:t xml:space="preserve"> :</w:t>
      </w:r>
      <w:proofErr w:type="gramEnd"/>
      <w:r>
        <w:t>_________________________</w:t>
      </w:r>
    </w:p>
    <w:p w:rsidR="00B60549" w:rsidRDefault="00B60549" w:rsidP="00B60549">
      <w:pPr>
        <w:jc w:val="right"/>
      </w:pPr>
      <w:r>
        <w:t>Серийный номер материнской платы: _________________________</w:t>
      </w:r>
    </w:p>
    <w:p w:rsidR="00B60549" w:rsidRDefault="00B60549" w:rsidP="00B60549">
      <w:pPr>
        <w:jc w:val="right"/>
      </w:pPr>
    </w:p>
    <w:p w:rsidR="00B60549" w:rsidRDefault="00B60549" w:rsidP="00B60549">
      <w:r>
        <w:t>Тест на работоспособность перед техническим обслуживанием.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549" w:rsidTr="00B60549">
        <w:tc>
          <w:tcPr>
            <w:tcW w:w="4785" w:type="dxa"/>
          </w:tcPr>
          <w:p w:rsidR="00B60549" w:rsidRDefault="00B60549" w:rsidP="00B60549">
            <w:r>
              <w:t>Включить компьютер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Войти в БИОС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Загрузить заводские настройки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Оставить на 15 минут в рабочем состоянии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Записать температуру материнской платы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Записать температуру процессора</w:t>
            </w:r>
          </w:p>
        </w:tc>
        <w:tc>
          <w:tcPr>
            <w:tcW w:w="4786" w:type="dxa"/>
          </w:tcPr>
          <w:p w:rsidR="00B60549" w:rsidRDefault="00B60549" w:rsidP="00B60549"/>
        </w:tc>
      </w:tr>
    </w:tbl>
    <w:p w:rsidR="00B60549" w:rsidRDefault="00B60549" w:rsidP="00B60549"/>
    <w:p w:rsidR="00B60549" w:rsidRDefault="00B60549" w:rsidP="00B60549">
      <w:r>
        <w:t>Визуальный осмотр.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549" w:rsidTr="00B60549">
        <w:tc>
          <w:tcPr>
            <w:tcW w:w="4785" w:type="dxa"/>
          </w:tcPr>
          <w:p w:rsidR="00B60549" w:rsidRDefault="00B60549" w:rsidP="00B60549">
            <w:r>
              <w:t>Следы перегрева на разъемах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Налет пыли грязи на плате (при наличии очистить спиртом)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Наличие окисления на разъемах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Следы пайки описать если есть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Сколы на разъемах деталях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Повреждения лака. Царапины на плате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Вздутые конденсаторы. Перечислить если есть.</w:t>
            </w:r>
          </w:p>
        </w:tc>
        <w:tc>
          <w:tcPr>
            <w:tcW w:w="4786" w:type="dxa"/>
          </w:tcPr>
          <w:p w:rsidR="00B60549" w:rsidRDefault="00B60549" w:rsidP="00B60549"/>
        </w:tc>
      </w:tr>
    </w:tbl>
    <w:p w:rsidR="00B60549" w:rsidRDefault="00B60549" w:rsidP="00B60549"/>
    <w:p w:rsidR="00B60549" w:rsidRDefault="00B60549" w:rsidP="00B60549">
      <w:r>
        <w:t>Замена термопасты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549" w:rsidTr="00B60549">
        <w:tc>
          <w:tcPr>
            <w:tcW w:w="4785" w:type="dxa"/>
          </w:tcPr>
          <w:p w:rsidR="00B60549" w:rsidRDefault="00B60549" w:rsidP="00B60549">
            <w:r>
              <w:t>Отсоединить разъем вентилятора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Снять радиатор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Очистить старую термопасту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Есть ли царапины на радиаторе?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Нанести свежую термопасту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Установить радиатор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Закрепить радиатор</w:t>
            </w:r>
          </w:p>
        </w:tc>
        <w:tc>
          <w:tcPr>
            <w:tcW w:w="4786" w:type="dxa"/>
          </w:tcPr>
          <w:p w:rsidR="00B60549" w:rsidRDefault="00B60549" w:rsidP="00B60549"/>
        </w:tc>
      </w:tr>
      <w:tr w:rsidR="00B60549" w:rsidTr="00B60549">
        <w:tc>
          <w:tcPr>
            <w:tcW w:w="4785" w:type="dxa"/>
          </w:tcPr>
          <w:p w:rsidR="00B60549" w:rsidRDefault="00B60549" w:rsidP="00B60549">
            <w:r>
              <w:t>Установить вентилятор и подсоединить питание</w:t>
            </w:r>
          </w:p>
        </w:tc>
        <w:tc>
          <w:tcPr>
            <w:tcW w:w="4786" w:type="dxa"/>
          </w:tcPr>
          <w:p w:rsidR="00B60549" w:rsidRDefault="00B60549" w:rsidP="00B60549"/>
        </w:tc>
      </w:tr>
    </w:tbl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>
      <w:r>
        <w:lastRenderedPageBreak/>
        <w:t xml:space="preserve">Тест на работоспособность </w:t>
      </w:r>
      <w:r>
        <w:t>после технического обслуживания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549" w:rsidTr="006812D4">
        <w:tc>
          <w:tcPr>
            <w:tcW w:w="4785" w:type="dxa"/>
          </w:tcPr>
          <w:p w:rsidR="00B60549" w:rsidRDefault="00B60549" w:rsidP="006812D4">
            <w:r>
              <w:t>Включить компьютер</w:t>
            </w:r>
          </w:p>
        </w:tc>
        <w:tc>
          <w:tcPr>
            <w:tcW w:w="4786" w:type="dxa"/>
          </w:tcPr>
          <w:p w:rsidR="00B60549" w:rsidRDefault="00B60549" w:rsidP="006812D4"/>
        </w:tc>
      </w:tr>
      <w:tr w:rsidR="00B60549" w:rsidTr="006812D4">
        <w:tc>
          <w:tcPr>
            <w:tcW w:w="4785" w:type="dxa"/>
          </w:tcPr>
          <w:p w:rsidR="00B60549" w:rsidRDefault="00B60549" w:rsidP="006812D4">
            <w:r>
              <w:t>Войти в БИОС</w:t>
            </w:r>
          </w:p>
        </w:tc>
        <w:tc>
          <w:tcPr>
            <w:tcW w:w="4786" w:type="dxa"/>
          </w:tcPr>
          <w:p w:rsidR="00B60549" w:rsidRDefault="00B60549" w:rsidP="006812D4"/>
        </w:tc>
      </w:tr>
      <w:tr w:rsidR="00B60549" w:rsidTr="006812D4">
        <w:tc>
          <w:tcPr>
            <w:tcW w:w="4785" w:type="dxa"/>
          </w:tcPr>
          <w:p w:rsidR="00B60549" w:rsidRDefault="00B60549" w:rsidP="006812D4">
            <w:r>
              <w:t>Загрузить заводские настройки</w:t>
            </w:r>
          </w:p>
        </w:tc>
        <w:tc>
          <w:tcPr>
            <w:tcW w:w="4786" w:type="dxa"/>
          </w:tcPr>
          <w:p w:rsidR="00B60549" w:rsidRDefault="00B60549" w:rsidP="006812D4"/>
        </w:tc>
      </w:tr>
      <w:tr w:rsidR="00B60549" w:rsidTr="006812D4">
        <w:tc>
          <w:tcPr>
            <w:tcW w:w="4785" w:type="dxa"/>
          </w:tcPr>
          <w:p w:rsidR="00B60549" w:rsidRDefault="00B60549" w:rsidP="006812D4">
            <w:r>
              <w:t>Оставить на 15 минут в рабочем состоянии</w:t>
            </w:r>
          </w:p>
        </w:tc>
        <w:tc>
          <w:tcPr>
            <w:tcW w:w="4786" w:type="dxa"/>
          </w:tcPr>
          <w:p w:rsidR="00B60549" w:rsidRDefault="00B60549" w:rsidP="006812D4"/>
        </w:tc>
      </w:tr>
      <w:tr w:rsidR="00B60549" w:rsidTr="006812D4">
        <w:tc>
          <w:tcPr>
            <w:tcW w:w="4785" w:type="dxa"/>
          </w:tcPr>
          <w:p w:rsidR="00B60549" w:rsidRDefault="00B60549" w:rsidP="006812D4">
            <w:r>
              <w:t>Записать температуру материнской платы</w:t>
            </w:r>
          </w:p>
        </w:tc>
        <w:tc>
          <w:tcPr>
            <w:tcW w:w="4786" w:type="dxa"/>
          </w:tcPr>
          <w:p w:rsidR="00B60549" w:rsidRDefault="00B60549" w:rsidP="006812D4"/>
        </w:tc>
      </w:tr>
      <w:tr w:rsidR="00B60549" w:rsidTr="006812D4">
        <w:tc>
          <w:tcPr>
            <w:tcW w:w="4785" w:type="dxa"/>
          </w:tcPr>
          <w:p w:rsidR="00B60549" w:rsidRDefault="00B60549" w:rsidP="006812D4">
            <w:r>
              <w:t>Записать температуру процессора</w:t>
            </w:r>
          </w:p>
        </w:tc>
        <w:tc>
          <w:tcPr>
            <w:tcW w:w="4786" w:type="dxa"/>
          </w:tcPr>
          <w:p w:rsidR="00B60549" w:rsidRDefault="00B60549" w:rsidP="006812D4"/>
        </w:tc>
      </w:tr>
    </w:tbl>
    <w:p w:rsidR="00B60549" w:rsidRDefault="00B60549" w:rsidP="00B60549"/>
    <w:p w:rsidR="00B60549" w:rsidRDefault="00B60549" w:rsidP="00B60549"/>
    <w:p w:rsidR="00B60549" w:rsidRDefault="00B60549" w:rsidP="00B60549">
      <w:r>
        <w:t>Описание состояния платы и дефектов.</w:t>
      </w:r>
    </w:p>
    <w:p w:rsidR="00B60549" w:rsidRDefault="00B60549" w:rsidP="00B60549">
      <w:r>
        <w:t>Заключение:</w:t>
      </w:r>
    </w:p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Default="00B60549" w:rsidP="00B60549"/>
    <w:p w:rsidR="00B60549" w:rsidRPr="00B60549" w:rsidRDefault="00B60549" w:rsidP="00B60549">
      <w:r>
        <w:t>Подпись __________</w:t>
      </w:r>
      <w:bookmarkStart w:id="0" w:name="_GoBack"/>
      <w:bookmarkEnd w:id="0"/>
    </w:p>
    <w:sectPr w:rsidR="00B60549" w:rsidRPr="00B6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03"/>
    <w:rsid w:val="00216103"/>
    <w:rsid w:val="00B60549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2017-02-22T04:22:00Z</dcterms:created>
  <dcterms:modified xsi:type="dcterms:W3CDTF">2017-02-22T04:22:00Z</dcterms:modified>
</cp:coreProperties>
</file>